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2EAF" w14:textId="68795471" w:rsidR="00EF3CFA" w:rsidRDefault="008E577F" w:rsidP="00EF3C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F3CFA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รายงานผลการด</w:t>
      </w:r>
      <w:r w:rsidR="00FA206E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EF3CFA">
        <w:rPr>
          <w:rFonts w:ascii="TH SarabunIT๙" w:hAnsi="TH SarabunIT๙" w:cs="TH SarabunIT๙"/>
          <w:b/>
          <w:bCs/>
          <w:sz w:val="40"/>
          <w:szCs w:val="40"/>
          <w:cs/>
        </w:rPr>
        <w:t>เนินการมาตรการส่งเสริมคุณธรรมและความโปร่งใส</w:t>
      </w:r>
      <w:r w:rsidRPr="00EF3CFA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14:paraId="41AFF6E1" w14:textId="64E9C9A1" w:rsidR="00644FEC" w:rsidRPr="00EF3CFA" w:rsidRDefault="008E577F" w:rsidP="00EF3C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F3CFA">
        <w:rPr>
          <w:rFonts w:ascii="TH SarabunIT๙" w:hAnsi="TH SarabunIT๙" w:cs="TH SarabunIT๙"/>
          <w:b/>
          <w:bCs/>
          <w:sz w:val="40"/>
          <w:szCs w:val="40"/>
          <w:cs/>
        </w:rPr>
        <w:t>ของ</w:t>
      </w:r>
      <w:r w:rsidR="00EF3CFA" w:rsidRPr="00EF3CFA"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เทศบาลตำบลหนองกราด</w:t>
      </w:r>
      <w:r w:rsidR="00EF3CFA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EF3CFA">
        <w:rPr>
          <w:rFonts w:ascii="TH SarabunIT๙" w:hAnsi="TH SarabunIT๙" w:cs="TH SarabunIT๙"/>
          <w:b/>
          <w:bCs/>
          <w:sz w:val="40"/>
          <w:szCs w:val="40"/>
          <w:cs/>
        </w:rPr>
        <w:t>ประจ</w:t>
      </w:r>
      <w:r w:rsidR="00EF3CFA" w:rsidRPr="00EF3CFA">
        <w:rPr>
          <w:rFonts w:ascii="TH SarabunIT๙" w:hAnsi="TH SarabunIT๙" w:cs="TH SarabunIT๙" w:hint="cs"/>
          <w:b/>
          <w:bCs/>
          <w:sz w:val="40"/>
          <w:szCs w:val="40"/>
          <w:cs/>
        </w:rPr>
        <w:t>ำปี</w:t>
      </w:r>
      <w:r w:rsidRPr="00EF3CFA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 พ.ศ.</w:t>
      </w:r>
      <w:r w:rsidRPr="00EF3CFA">
        <w:rPr>
          <w:rFonts w:ascii="TH SarabunIT๙" w:hAnsi="TH SarabunIT๙" w:cs="TH SarabunIT๙"/>
          <w:b/>
          <w:bCs/>
          <w:sz w:val="40"/>
          <w:szCs w:val="40"/>
        </w:rPr>
        <w:t>256</w:t>
      </w:r>
      <w:r w:rsidRPr="00EF3CF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๕ </w:t>
      </w:r>
    </w:p>
    <w:p w14:paraId="1245BE81" w14:textId="55A1DE51" w:rsidR="00EF3CFA" w:rsidRDefault="00EF3CFA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DDAA97C" w14:textId="08A4CEA5" w:rsidR="00EF3CFA" w:rsidRDefault="00EF3CFA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5984631" w14:textId="502EA9BB" w:rsidR="00EF3CFA" w:rsidRDefault="00EF3CFA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932394F" w14:textId="77777777" w:rsidR="00FA206E" w:rsidRDefault="00FA206E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829C8D8" w14:textId="26F3ECD5" w:rsidR="00EF3CFA" w:rsidRDefault="00127AE9" w:rsidP="008E57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1B0C808" wp14:editId="5C41D7C3">
            <wp:simplePos x="0" y="0"/>
            <wp:positionH relativeFrom="margin">
              <wp:posOffset>1769110</wp:posOffset>
            </wp:positionH>
            <wp:positionV relativeFrom="paragraph">
              <wp:posOffset>4445</wp:posOffset>
            </wp:positionV>
            <wp:extent cx="2435985" cy="2329518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985" cy="2329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286B5" w14:textId="28FA574D" w:rsidR="00EF3CFA" w:rsidRDefault="00EF3CFA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30F5369" w14:textId="124AA164" w:rsidR="00EF3CFA" w:rsidRDefault="00EF3CFA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64FA93E" w14:textId="5EE0E172" w:rsidR="00EF3CFA" w:rsidRDefault="00EF3CFA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F095FF4" w14:textId="696C68E8" w:rsidR="00EF3CFA" w:rsidRDefault="00EF3CFA" w:rsidP="00FA206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86AC61A" w14:textId="4128734A" w:rsidR="00EF3CFA" w:rsidRDefault="00EF3CFA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7DBB5B3" w14:textId="52D6695F" w:rsidR="00FA206E" w:rsidRDefault="00FA206E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6953715" w14:textId="256EE4BE" w:rsidR="00FA206E" w:rsidRDefault="00FA206E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A4A04C6" w14:textId="77777777" w:rsidR="00FA206E" w:rsidRDefault="00FA206E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77090D8" w14:textId="77777777" w:rsidR="00EF3CFA" w:rsidRDefault="00EF3CFA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27E688A" w14:textId="7D525151" w:rsidR="00EF3CFA" w:rsidRDefault="00EF3CFA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A069E1D" w14:textId="6CE4E7D5" w:rsidR="00FA206E" w:rsidRDefault="00FA206E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49ED875" w14:textId="13FFBDF5" w:rsidR="00FA206E" w:rsidRDefault="00FA206E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5272490" w14:textId="59B289DE" w:rsidR="00127AE9" w:rsidRDefault="00127AE9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15FF685" w14:textId="76D16245" w:rsidR="00127AE9" w:rsidRDefault="00127AE9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9B3E86D" w14:textId="77777777" w:rsidR="00127AE9" w:rsidRDefault="00127AE9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2026021" w14:textId="77777777" w:rsidR="00FA206E" w:rsidRDefault="00FA206E" w:rsidP="008E57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E8146CE" w14:textId="40863835" w:rsidR="00EF3CFA" w:rsidRPr="00FA206E" w:rsidRDefault="00EF3CFA" w:rsidP="00EF3CFA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A206E">
        <w:rPr>
          <w:rFonts w:ascii="TH SarabunIT๙" w:hAnsi="TH SarabunIT๙" w:cs="TH SarabunIT๙"/>
          <w:b/>
          <w:bCs/>
          <w:sz w:val="56"/>
          <w:szCs w:val="56"/>
          <w:cs/>
        </w:rPr>
        <w:t>สำนักปลัดเทศบาล</w:t>
      </w:r>
    </w:p>
    <w:p w14:paraId="214F2B2C" w14:textId="34719772" w:rsidR="00EF3CFA" w:rsidRPr="00FA206E" w:rsidRDefault="00EF3CFA" w:rsidP="00EF3CFA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A206E">
        <w:rPr>
          <w:rFonts w:ascii="TH SarabunIT๙" w:hAnsi="TH SarabunIT๙" w:cs="TH SarabunIT๙"/>
          <w:b/>
          <w:bCs/>
          <w:sz w:val="56"/>
          <w:szCs w:val="56"/>
          <w:cs/>
        </w:rPr>
        <w:t>เทศบาลตำบลหนองกราด</w:t>
      </w:r>
    </w:p>
    <w:p w14:paraId="247D4FFF" w14:textId="36C7EAF9" w:rsidR="00EF3CFA" w:rsidRPr="00FA206E" w:rsidRDefault="00FA206E" w:rsidP="00EF3CFA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A206E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อำเภอด่านขุนทด </w:t>
      </w:r>
      <w:r w:rsidRPr="00FA206E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จังหวัดนครราชสีมา</w:t>
      </w:r>
    </w:p>
    <w:p w14:paraId="2694CC9D" w14:textId="357A6A25" w:rsidR="00EF3CFA" w:rsidRPr="00FA206E" w:rsidRDefault="00EF3CFA" w:rsidP="00EF3CFA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446CF61" w14:textId="1B8E9016" w:rsidR="00EF3CFA" w:rsidRDefault="00EF3CFA" w:rsidP="00EF3C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73A5949" w14:textId="24800F53" w:rsidR="00EF3CFA" w:rsidRDefault="00EF3CFA" w:rsidP="00EF3C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FD8B9C5" w14:textId="185B9382" w:rsidR="00EF3CFA" w:rsidRDefault="00EF3CFA" w:rsidP="00EF3C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C36AD02" w14:textId="2897E3D8" w:rsidR="00EF3CFA" w:rsidRDefault="00EF3CFA" w:rsidP="00EF3C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60C9F32" w14:textId="0D44372E" w:rsidR="00EF3CFA" w:rsidRDefault="00EF3CFA" w:rsidP="00EF3C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D059669" w14:textId="2A68048D" w:rsidR="00EF3CFA" w:rsidRDefault="00EF3CFA" w:rsidP="00EF3C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38356DB" w14:textId="6F20AB6E" w:rsidR="00EF3CFA" w:rsidRDefault="00EF3CFA" w:rsidP="00EF3C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35D96D1" w14:textId="486FB381" w:rsidR="00016FAF" w:rsidRDefault="00016FAF" w:rsidP="00EF3C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0464511" w14:textId="77777777" w:rsidR="00016FAF" w:rsidRDefault="00016FAF" w:rsidP="00EF3C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B1DF5D4" w14:textId="676C954A" w:rsidR="00EF3CFA" w:rsidRDefault="00EF3CFA" w:rsidP="00EF3C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B44074" w14:textId="464966CA" w:rsidR="00846648" w:rsidRDefault="00EF3CFA" w:rsidP="00164B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F3CFA">
        <w:rPr>
          <w:rFonts w:ascii="TH SarabunIT๙" w:hAnsi="TH SarabunIT๙" w:cs="TH SarabunIT๙"/>
          <w:sz w:val="32"/>
          <w:szCs w:val="32"/>
          <w:cs/>
        </w:rPr>
        <w:t>รายงานผลการด าเนินการมาตรการส่งเสริมคุณธรรมและความโปร่งใส</w:t>
      </w:r>
      <w:r w:rsidRPr="00EF3CFA">
        <w:rPr>
          <w:rFonts w:ascii="TH SarabunIT๙" w:hAnsi="TH SarabunIT๙" w:cs="TH SarabunIT๙"/>
          <w:sz w:val="32"/>
          <w:szCs w:val="32"/>
        </w:rPr>
        <w:t xml:space="preserve"> </w:t>
      </w:r>
      <w:r w:rsidRPr="00EF3CFA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EF3CF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อำเภอด่านขุนทด </w:t>
      </w:r>
      <w:r w:rsidRPr="00EF3CFA">
        <w:rPr>
          <w:rFonts w:ascii="TH SarabunIT๙" w:hAnsi="TH SarabunIT๙" w:cs="TH SarabunIT๙"/>
          <w:sz w:val="32"/>
          <w:szCs w:val="32"/>
          <w:cs/>
        </w:rPr>
        <w:t xml:space="preserve"> จังหวัดนครราชสีมา</w:t>
      </w:r>
      <w:r w:rsidRPr="00EF3CFA">
        <w:rPr>
          <w:rFonts w:ascii="TH SarabunIT๙" w:hAnsi="TH SarabunIT๙" w:cs="TH SarabunIT๙"/>
          <w:sz w:val="32"/>
          <w:szCs w:val="32"/>
        </w:rPr>
        <w:t xml:space="preserve"> </w:t>
      </w:r>
      <w:r w:rsidRPr="00EF3CFA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ำปี</w:t>
      </w:r>
      <w:r w:rsidRPr="00EF3CFA">
        <w:rPr>
          <w:rFonts w:ascii="TH SarabunIT๙" w:hAnsi="TH SarabunIT๙" w:cs="TH SarabunIT๙"/>
          <w:sz w:val="32"/>
          <w:szCs w:val="32"/>
          <w:cs/>
        </w:rPr>
        <w:t>งบประมาณ พ.ศ.</w:t>
      </w:r>
      <w:r w:rsidRPr="00EF3CFA">
        <w:rPr>
          <w:rFonts w:ascii="TH SarabunIT๙" w:hAnsi="TH SarabunIT๙" w:cs="TH SarabunIT๙"/>
          <w:sz w:val="32"/>
          <w:szCs w:val="32"/>
        </w:rPr>
        <w:t>256</w:t>
      </w:r>
      <w:r w:rsidRPr="00EF3CFA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016F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3CFA">
        <w:rPr>
          <w:rFonts w:ascii="TH SarabunIT๙" w:hAnsi="TH SarabunIT๙" w:cs="TH SarabunIT๙"/>
          <w:sz w:val="32"/>
          <w:szCs w:val="32"/>
          <w:cs/>
        </w:rPr>
        <w:t>ตามที่ได้ด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3CFA">
        <w:rPr>
          <w:rFonts w:ascii="TH SarabunIT๙" w:hAnsi="TH SarabunIT๙" w:cs="TH SarabunIT๙"/>
          <w:sz w:val="32"/>
          <w:szCs w:val="32"/>
          <w:cs/>
        </w:rPr>
        <w:t>เนินการวิเคราะห์ผลการประเมินคุณธรรมและความโปร่งใสในการด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3CFA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Pr="00EF3CFA">
        <w:rPr>
          <w:rFonts w:ascii="TH SarabunIT๙" w:hAnsi="TH SarabunIT๙" w:cs="TH SarabunIT๙"/>
          <w:sz w:val="32"/>
          <w:szCs w:val="32"/>
        </w:rPr>
        <w:t xml:space="preserve"> </w:t>
      </w:r>
      <w:r w:rsidRPr="00EF3CFA">
        <w:rPr>
          <w:rFonts w:ascii="TH SarabunIT๙" w:hAnsi="TH SarabunIT๙" w:cs="TH SarabunIT๙"/>
          <w:sz w:val="32"/>
          <w:szCs w:val="32"/>
          <w:cs/>
        </w:rPr>
        <w:t xml:space="preserve">หน่วยงาน ภาครัฐในปี พ.ศ. </w:t>
      </w:r>
      <w:r w:rsidRPr="00EF3CFA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EF3CFA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เทศบาลตำบลหนองกราด </w:t>
      </w:r>
      <w:r w:rsidRPr="00EF3CFA">
        <w:rPr>
          <w:rFonts w:ascii="TH SarabunIT๙" w:hAnsi="TH SarabunIT๙" w:cs="TH SarabunIT๙"/>
          <w:sz w:val="32"/>
          <w:szCs w:val="32"/>
          <w:cs/>
        </w:rPr>
        <w:t xml:space="preserve"> พร้อมทั้งได้ก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3CFA">
        <w:rPr>
          <w:rFonts w:ascii="TH SarabunIT๙" w:hAnsi="TH SarabunIT๙" w:cs="TH SarabunIT๙"/>
          <w:sz w:val="32"/>
          <w:szCs w:val="32"/>
          <w:cs/>
        </w:rPr>
        <w:t>หนดมาตรการ/</w:t>
      </w:r>
      <w:r w:rsidRPr="00EF3CFA">
        <w:rPr>
          <w:rFonts w:ascii="TH SarabunIT๙" w:hAnsi="TH SarabunIT๙" w:cs="TH SarabunIT๙"/>
          <w:sz w:val="32"/>
          <w:szCs w:val="32"/>
        </w:rPr>
        <w:t xml:space="preserve"> </w:t>
      </w:r>
      <w:r w:rsidRPr="00EF3CFA">
        <w:rPr>
          <w:rFonts w:ascii="TH SarabunIT๙" w:hAnsi="TH SarabunIT๙" w:cs="TH SarabunIT๙"/>
          <w:sz w:val="32"/>
          <w:szCs w:val="32"/>
          <w:cs/>
        </w:rPr>
        <w:t>แนวทางในการส่งเสริมคุณธรรมและความโปร่งใสของ</w:t>
      </w:r>
      <w:r w:rsidR="00FA206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EF3CFA">
        <w:rPr>
          <w:rFonts w:ascii="TH SarabunIT๙" w:hAnsi="TH SarabunIT๙" w:cs="TH SarabunIT๙"/>
          <w:sz w:val="32"/>
          <w:szCs w:val="32"/>
          <w:cs/>
        </w:rPr>
        <w:t xml:space="preserve"> ในปีงบประมาณ พ.ศ.</w:t>
      </w:r>
      <w:r w:rsidRPr="00EF3CFA">
        <w:rPr>
          <w:rFonts w:ascii="TH SarabunIT๙" w:hAnsi="TH SarabunIT๙" w:cs="TH SarabunIT๙"/>
          <w:sz w:val="32"/>
          <w:szCs w:val="32"/>
        </w:rPr>
        <w:t xml:space="preserve"> 256</w:t>
      </w:r>
      <w:r w:rsidR="00FA206E">
        <w:rPr>
          <w:rFonts w:ascii="TH SarabunIT๙" w:hAnsi="TH SarabunIT๙" w:cs="TH SarabunIT๙"/>
          <w:sz w:val="32"/>
          <w:szCs w:val="32"/>
        </w:rPr>
        <w:t xml:space="preserve">6 </w:t>
      </w:r>
      <w:r w:rsidRPr="00EF3CFA">
        <w:rPr>
          <w:rFonts w:ascii="TH SarabunIT๙" w:hAnsi="TH SarabunIT๙" w:cs="TH SarabunIT๙"/>
          <w:sz w:val="32"/>
          <w:szCs w:val="32"/>
          <w:cs/>
        </w:rPr>
        <w:t xml:space="preserve"> โดยได้มีการด</w:t>
      </w:r>
      <w:r w:rsidR="00FA20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3CFA">
        <w:rPr>
          <w:rFonts w:ascii="TH SarabunIT๙" w:hAnsi="TH SarabunIT๙" w:cs="TH SarabunIT๙"/>
          <w:sz w:val="32"/>
          <w:szCs w:val="32"/>
          <w:cs/>
        </w:rPr>
        <w:t>เนินการขับเคลื่อนมาตรการส่งเสริมคุณธรรมและความโปร่งใสของ</w:t>
      </w:r>
      <w:r w:rsidR="00FA206E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เทศบาลตำบลหนองกราด  อำเภอด่านขุนทด </w:t>
      </w:r>
      <w:r w:rsidRPr="00EF3CFA">
        <w:rPr>
          <w:rFonts w:ascii="TH SarabunIT๙" w:hAnsi="TH SarabunIT๙" w:cs="TH SarabunIT๙"/>
          <w:sz w:val="32"/>
          <w:szCs w:val="32"/>
          <w:cs/>
        </w:rPr>
        <w:t xml:space="preserve"> จังหวัดนครราชสีมา ประจ</w:t>
      </w:r>
      <w:r w:rsidR="008466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3CFA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EF3CFA">
        <w:rPr>
          <w:rFonts w:ascii="TH SarabunIT๙" w:hAnsi="TH SarabunIT๙" w:cs="TH SarabunIT๙"/>
          <w:sz w:val="32"/>
          <w:szCs w:val="32"/>
        </w:rPr>
        <w:t>256</w:t>
      </w:r>
      <w:r w:rsidRPr="00EF3CFA">
        <w:rPr>
          <w:rFonts w:ascii="TH SarabunIT๙" w:hAnsi="TH SarabunIT๙" w:cs="TH SarabunIT๙"/>
          <w:sz w:val="32"/>
          <w:szCs w:val="32"/>
          <w:cs/>
        </w:rPr>
        <w:t>๕ ดังต่อไปนี้</w:t>
      </w:r>
      <w:r w:rsidRPr="00EF3CF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1E4FF8" w14:textId="77777777" w:rsidR="00846648" w:rsidRDefault="00846648" w:rsidP="00127AE9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0"/>
        <w:gridCol w:w="1746"/>
        <w:gridCol w:w="1274"/>
        <w:gridCol w:w="1510"/>
        <w:gridCol w:w="1510"/>
        <w:gridCol w:w="1511"/>
      </w:tblGrid>
      <w:tr w:rsidR="00D16C6E" w:rsidRPr="00D16C6E" w14:paraId="55A72366" w14:textId="77777777" w:rsidTr="00D16C6E">
        <w:tc>
          <w:tcPr>
            <w:tcW w:w="1510" w:type="dxa"/>
          </w:tcPr>
          <w:p w14:paraId="06766B12" w14:textId="7910CC0E" w:rsidR="00D16C6E" w:rsidRPr="00164BE9" w:rsidRDefault="00D16C6E" w:rsidP="00D16C6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</w:t>
            </w: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</w:t>
            </w:r>
          </w:p>
        </w:tc>
        <w:tc>
          <w:tcPr>
            <w:tcW w:w="1746" w:type="dxa"/>
          </w:tcPr>
          <w:p w14:paraId="07F652E1" w14:textId="2D114EDB" w:rsidR="00D16C6E" w:rsidRPr="00164BE9" w:rsidRDefault="00D16C6E" w:rsidP="00D16C6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วิธีการดำเนินการ</w:t>
            </w:r>
          </w:p>
        </w:tc>
        <w:tc>
          <w:tcPr>
            <w:tcW w:w="1274" w:type="dxa"/>
          </w:tcPr>
          <w:p w14:paraId="0FD64434" w14:textId="3BB39EAE" w:rsidR="00D16C6E" w:rsidRPr="00164BE9" w:rsidRDefault="00D16C6E" w:rsidP="00D16C6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1510" w:type="dxa"/>
          </w:tcPr>
          <w:p w14:paraId="2A0336CA" w14:textId="04CD4F2D" w:rsidR="00D16C6E" w:rsidRPr="00164BE9" w:rsidRDefault="00D16C6E" w:rsidP="00D16C6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1510" w:type="dxa"/>
          </w:tcPr>
          <w:p w14:paraId="5859AA30" w14:textId="3CD42FEF" w:rsidR="00D16C6E" w:rsidRPr="00164BE9" w:rsidRDefault="00D16C6E" w:rsidP="00D16C6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511" w:type="dxa"/>
          </w:tcPr>
          <w:p w14:paraId="4D54F0B5" w14:textId="77777777" w:rsidR="00D16C6E" w:rsidRPr="00164BE9" w:rsidRDefault="00D16C6E" w:rsidP="00D16C6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ข้อเสนอแนะ</w:t>
            </w:r>
          </w:p>
          <w:p w14:paraId="02E2E63B" w14:textId="77777777" w:rsidR="00D16C6E" w:rsidRPr="00164BE9" w:rsidRDefault="00D16C6E" w:rsidP="00D16C6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16C6E" w:rsidRPr="00D16C6E" w14:paraId="1609ED09" w14:textId="77777777" w:rsidTr="00D16C6E">
        <w:tc>
          <w:tcPr>
            <w:tcW w:w="1510" w:type="dxa"/>
          </w:tcPr>
          <w:p w14:paraId="0805E238" w14:textId="0E11BB39" w:rsidR="00D16C6E" w:rsidRPr="00D16C6E" w:rsidRDefault="00D16C6E" w:rsidP="00127AE9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1)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การเปิดเผย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</w:t>
            </w:r>
          </w:p>
        </w:tc>
        <w:tc>
          <w:tcPr>
            <w:tcW w:w="1746" w:type="dxa"/>
          </w:tcPr>
          <w:p w14:paraId="64C42082" w14:textId="1138F1B2" w:rsidR="00D16C6E" w:rsidRPr="00D16C6E" w:rsidRDefault="00D16C6E" w:rsidP="00127AE9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การเปิดเผยข้อมูล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เน้นการเผยแพร่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ข้อมูลพื้นฐาน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เกี่ยวกับการ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ประกอบด้วยข้อมูล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ด้านการบริหารงาน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ทั่วไป งบประมาณ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การจัดซื้อจัดจ้างหรือ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จัดหาพัสดุและการ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บริหารทรัพยากร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บุคคล รวมทั้งข่าว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ประชาสัมพันธ์ และมี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ช่องทางการ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ปฏิสัมพันธ์กับ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ผู้รับบริการและ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ประชาชนทั่วไป และ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การให้บริการผ่าน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ระบบ 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e – Service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โดยต้องเผยแพร่ใน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หัวข้อหรือต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แหน่งที่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สามารถเข้าถึงและ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สืบค้นข้อมูลได้ง่าย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ทุกช่วงเวลา ทั้งนี้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ต้องเป็นการเข้าถึง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ผ่าน 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URL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บน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เว็บไซต์หลักของ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หน่วยงานโดยต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รง</w:t>
            </w:r>
          </w:p>
        </w:tc>
        <w:tc>
          <w:tcPr>
            <w:tcW w:w="1274" w:type="dxa"/>
          </w:tcPr>
          <w:p w14:paraId="1DD8EBEF" w14:textId="3A95F151" w:rsidR="00D16C6E" w:rsidRDefault="00D16C6E" w:rsidP="00127AE9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นักปลัด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1BE8B293" w14:textId="5408DB42" w:rsidR="00D16C6E" w:rsidRDefault="00D16C6E" w:rsidP="00127AE9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739B74C3" w14:textId="2DDB6044" w:rsidR="00D16C6E" w:rsidRDefault="00D16C6E" w:rsidP="00127AE9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407F2AA8" w14:textId="77777777" w:rsidR="00D16C6E" w:rsidRDefault="00D16C6E" w:rsidP="00127AE9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และสิ่งแวดล้อม</w:t>
            </w:r>
          </w:p>
          <w:p w14:paraId="532014D6" w14:textId="093BB5ED" w:rsidR="00491743" w:rsidRPr="00D16C6E" w:rsidRDefault="00491743" w:rsidP="00127AE9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-กองสวัสดิการสังม</w:t>
            </w:r>
          </w:p>
        </w:tc>
        <w:tc>
          <w:tcPr>
            <w:tcW w:w="1510" w:type="dxa"/>
          </w:tcPr>
          <w:p w14:paraId="10CC2804" w14:textId="50D6BCF9" w:rsidR="00D16C6E" w:rsidRPr="00D16C6E" w:rsidRDefault="00D16C6E" w:rsidP="00127AE9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ต.ค. 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>256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ถึง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61D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ก.ย.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>256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510" w:type="dxa"/>
          </w:tcPr>
          <w:p w14:paraId="0327E5DE" w14:textId="4DECEF62" w:rsidR="00D16C6E" w:rsidRPr="00D16C6E" w:rsidRDefault="00164BE9" w:rsidP="00127AE9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เทศบาลตำบลหนองกราด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ได้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เนินการปรับปรุง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เว็บไซต์ของ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เทศบาลตำบลหนองกราด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เพื่อพัฒนา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ระบบการเผยแพร่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ประชาสัมพันธ์ และได้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เนินการให้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สอดคล้องกับ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มาตรการ/แนวทางใน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การส่งเสริมคุณธรรม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และความโปร่งใสของ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เทศบาลตำบลหนองกราด</w:t>
            </w:r>
          </w:p>
        </w:tc>
        <w:tc>
          <w:tcPr>
            <w:tcW w:w="1511" w:type="dxa"/>
          </w:tcPr>
          <w:p w14:paraId="2CAA22E8" w14:textId="6B7FB773" w:rsidR="00D16C6E" w:rsidRPr="00D16C6E" w:rsidRDefault="00164BE9" w:rsidP="00127AE9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เทศบาลตำบลหนองกราด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เนินการปรับปรุง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เว็บไซต์ของ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เทศบาลตำบลหนองกราด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เพื่อพัฒนา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ระบบการเผยแพร่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ประชาสัมพันธ์ และได้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เนินการให้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สอดคล้องกับ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มาตรการ/แนวทางใน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การส่งเสริมคุณธรรม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และความโปร่งใสของ</w:t>
            </w:r>
            <w:r w:rsidR="00D16C6E"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เทศบาลตำบลหนองกราด</w:t>
            </w:r>
          </w:p>
        </w:tc>
      </w:tr>
    </w:tbl>
    <w:p w14:paraId="075CB5C7" w14:textId="03704794" w:rsidR="00EF3CFA" w:rsidRDefault="00EF3CFA" w:rsidP="00127AE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5769CF6" w14:textId="32703294" w:rsidR="00164BE9" w:rsidRDefault="00164BE9" w:rsidP="00127AE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5512DDC" w14:textId="66591F72" w:rsidR="00164BE9" w:rsidRDefault="00164BE9" w:rsidP="00127AE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418400B" w14:textId="315DA17E" w:rsidR="00164BE9" w:rsidRDefault="00164BE9" w:rsidP="00127AE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0091ACA" w14:textId="2855A42E" w:rsidR="00164BE9" w:rsidRDefault="00164BE9" w:rsidP="00127AE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88848A8" w14:textId="229435E3" w:rsidR="00164BE9" w:rsidRDefault="00164BE9" w:rsidP="00E0347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2AE40E4C" w14:textId="0A05425E" w:rsidR="00164BE9" w:rsidRDefault="00164BE9" w:rsidP="00127AE9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0"/>
        <w:gridCol w:w="1746"/>
        <w:gridCol w:w="1274"/>
        <w:gridCol w:w="1510"/>
        <w:gridCol w:w="1510"/>
        <w:gridCol w:w="1511"/>
      </w:tblGrid>
      <w:tr w:rsidR="00BB7F48" w:rsidRPr="00D16C6E" w14:paraId="68A137CE" w14:textId="77777777" w:rsidTr="00370149">
        <w:tc>
          <w:tcPr>
            <w:tcW w:w="1510" w:type="dxa"/>
          </w:tcPr>
          <w:p w14:paraId="6DB5AA18" w14:textId="40587662" w:rsidR="00BB7F48" w:rsidRPr="00D16C6E" w:rsidRDefault="00BB7F48" w:rsidP="00BB7F4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</w:t>
            </w: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</w:t>
            </w:r>
          </w:p>
        </w:tc>
        <w:tc>
          <w:tcPr>
            <w:tcW w:w="1746" w:type="dxa"/>
          </w:tcPr>
          <w:p w14:paraId="6D4B469D" w14:textId="1CC251A4" w:rsidR="00BB7F48" w:rsidRPr="00D16C6E" w:rsidRDefault="00BB7F48" w:rsidP="00BB7F4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วิธีการดำเนินการ</w:t>
            </w:r>
          </w:p>
        </w:tc>
        <w:tc>
          <w:tcPr>
            <w:tcW w:w="1274" w:type="dxa"/>
          </w:tcPr>
          <w:p w14:paraId="7BE0E473" w14:textId="65C2B15B" w:rsidR="00BB7F48" w:rsidRPr="00D16C6E" w:rsidRDefault="00BB7F48" w:rsidP="00BB7F4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1510" w:type="dxa"/>
          </w:tcPr>
          <w:p w14:paraId="7DA913DF" w14:textId="791AD369" w:rsidR="00BB7F48" w:rsidRPr="00D16C6E" w:rsidRDefault="00BB7F48" w:rsidP="00BB7F4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1510" w:type="dxa"/>
          </w:tcPr>
          <w:p w14:paraId="5A6C5B34" w14:textId="152D5DCE" w:rsidR="00BB7F48" w:rsidRPr="00D16C6E" w:rsidRDefault="00BB7F48" w:rsidP="00BB7F4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511" w:type="dxa"/>
          </w:tcPr>
          <w:p w14:paraId="087468A7" w14:textId="77777777" w:rsidR="00BB7F48" w:rsidRPr="00164BE9" w:rsidRDefault="00BB7F48" w:rsidP="00BB7F4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ข้อเสนอแนะ</w:t>
            </w:r>
          </w:p>
          <w:p w14:paraId="09F3CA36" w14:textId="77777777" w:rsidR="00BB7F48" w:rsidRPr="00D16C6E" w:rsidRDefault="00BB7F48" w:rsidP="00BB7F4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7F48" w:rsidRPr="00D16C6E" w14:paraId="5A61B429" w14:textId="77777777" w:rsidTr="00370149">
        <w:tc>
          <w:tcPr>
            <w:tcW w:w="1510" w:type="dxa"/>
          </w:tcPr>
          <w:p w14:paraId="0BE6D0E7" w14:textId="292A886A" w:rsidR="00BB7F48" w:rsidRPr="0013404F" w:rsidRDefault="00C805E8" w:rsidP="00BB7F4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2)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จัดท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ำ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3404F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เจตจ</w:t>
            </w:r>
            <w:r w:rsidR="0013404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นงสุจริต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ของผู้บริหาร การ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ประเมินความ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เสี่ยงเพื่อการ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ป้องกันการทุจริต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การเสริมสร้าง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วัฒนธรรมองค์กร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และแผนปฏิบัติ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การป้องกันการ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ทุจริตเผยแพร่ใน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เว็บไซต์ของ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7954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เทศบาลตำบลหนองกราด</w:t>
            </w:r>
          </w:p>
        </w:tc>
        <w:tc>
          <w:tcPr>
            <w:tcW w:w="1746" w:type="dxa"/>
          </w:tcPr>
          <w:p w14:paraId="30E8D315" w14:textId="2A4176E2" w:rsidR="00BB7F48" w:rsidRPr="0013404F" w:rsidRDefault="00C805E8" w:rsidP="00BB7F4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น</w:t>
            </w:r>
            <w:r w:rsidR="007954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เจตจ</w:t>
            </w:r>
            <w:r w:rsidR="007954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นง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สุจริตของ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ผู้บริหาร การ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ประเมินความ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เสี่ยงเพื่อการ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ป้องกันการ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ทุจริต การ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เสริมสร้าง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วัฒนธรรม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องค์กร และ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แผนปฏิบัติการ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ป้องกันการ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ทุจริตเผยแพร่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ในเว็บไซต์ของ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7954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เทศบาลตำบลหนองกราด</w:t>
            </w:r>
          </w:p>
        </w:tc>
        <w:tc>
          <w:tcPr>
            <w:tcW w:w="1274" w:type="dxa"/>
          </w:tcPr>
          <w:p w14:paraId="6EF6AA10" w14:textId="55015241" w:rsidR="00BB7F48" w:rsidRPr="0013404F" w:rsidRDefault="00C805E8" w:rsidP="00BB7F4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ส</w:t>
            </w:r>
            <w:r w:rsidR="00AE31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นักปลัดฯ</w:t>
            </w:r>
          </w:p>
        </w:tc>
        <w:tc>
          <w:tcPr>
            <w:tcW w:w="1510" w:type="dxa"/>
          </w:tcPr>
          <w:p w14:paraId="07E71510" w14:textId="12A7FB5B" w:rsidR="00BB7F48" w:rsidRPr="0013404F" w:rsidRDefault="00D61DAE" w:rsidP="00BB7F4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ต.ค. 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>256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ถึง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ก.ย.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>256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510" w:type="dxa"/>
          </w:tcPr>
          <w:p w14:paraId="471FB3FF" w14:textId="34C89F5E" w:rsidR="00BB7F48" w:rsidRPr="0013404F" w:rsidRDefault="007954DA" w:rsidP="00BB7F4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เทศบาลตำบลหนอกงราด 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ได้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เนินการจัดท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เจตจ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นงสุจริตของ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ผู้บริหาร การประเมิน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ความเสี่ยงเพื่อการ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ป้องกันการทุจริต การ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เสริมสร้างวัฒนธรรม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องค์กร และแผนปฏิบัติ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การป้องกันการทุจริต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เผยแพร่ในเว็บไซต์ของ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เทศบาลตำบลหนองกราด</w:t>
            </w:r>
            <w:r w:rsidR="005A4E40"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เรียบร้อย</w:t>
            </w:r>
          </w:p>
        </w:tc>
        <w:tc>
          <w:tcPr>
            <w:tcW w:w="1511" w:type="dxa"/>
          </w:tcPr>
          <w:p w14:paraId="2649056B" w14:textId="4B88E000" w:rsidR="00BB7F48" w:rsidRPr="0013404F" w:rsidRDefault="005A4E40" w:rsidP="00BB7F4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ทุกส่วน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ราชการควรมี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การปรับปรุง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ข้อมูลให้เป็น</w:t>
            </w:r>
            <w:r w:rsidRPr="0013404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3404F">
              <w:rPr>
                <w:rFonts w:ascii="TH SarabunIT๙" w:hAnsi="TH SarabunIT๙" w:cs="TH SarabunIT๙"/>
                <w:sz w:val="30"/>
                <w:szCs w:val="30"/>
                <w:cs/>
              </w:rPr>
              <w:t>ปัจจุบัน</w:t>
            </w:r>
          </w:p>
        </w:tc>
      </w:tr>
    </w:tbl>
    <w:p w14:paraId="0D9AA72E" w14:textId="7D0D010C" w:rsidR="00EF3CFA" w:rsidRDefault="00EF3CFA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6EE17CD" w14:textId="271409C9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6C836AA" w14:textId="09E5FF03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774D51A" w14:textId="38203D6F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7E18FE2" w14:textId="3359B2A9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327C3E8" w14:textId="77934BD5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8D11F31" w14:textId="39A67B89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2DDFD5A" w14:textId="594D4394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4267576" w14:textId="5274EA89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A566C39" w14:textId="1082BA79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2387FCA" w14:textId="4C8B14F7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EB0247F" w14:textId="1674E1AC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D024C8B" w14:textId="7C3F27CA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DE67289" w14:textId="2CC4B8E1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1F551AE" w14:textId="0B4B2DB2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E24C2F4" w14:textId="4357FACF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13DADD2" w14:textId="564203DD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D9B266D" w14:textId="041E0815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F28B100" w14:textId="271AF64A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E16F269" w14:textId="62FE9F80" w:rsidR="00E0347C" w:rsidRDefault="00E0347C" w:rsidP="00CB4A4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14:paraId="3C4D72AD" w14:textId="02351F28" w:rsidR="00E0347C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0"/>
        <w:gridCol w:w="1746"/>
        <w:gridCol w:w="1274"/>
        <w:gridCol w:w="1510"/>
        <w:gridCol w:w="1510"/>
        <w:gridCol w:w="1511"/>
      </w:tblGrid>
      <w:tr w:rsidR="00E0347C" w:rsidRPr="00D16C6E" w14:paraId="7D7B12B2" w14:textId="77777777" w:rsidTr="00370149">
        <w:tc>
          <w:tcPr>
            <w:tcW w:w="1510" w:type="dxa"/>
          </w:tcPr>
          <w:p w14:paraId="4D7CECA6" w14:textId="32BE2954" w:rsidR="00E0347C" w:rsidRPr="00D16C6E" w:rsidRDefault="00E0347C" w:rsidP="00E034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</w:t>
            </w: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</w:t>
            </w:r>
          </w:p>
        </w:tc>
        <w:tc>
          <w:tcPr>
            <w:tcW w:w="1746" w:type="dxa"/>
          </w:tcPr>
          <w:p w14:paraId="4C8F7698" w14:textId="44445A60" w:rsidR="00E0347C" w:rsidRPr="00D16C6E" w:rsidRDefault="00E0347C" w:rsidP="00E034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วิธีการดำเนินการ</w:t>
            </w:r>
          </w:p>
        </w:tc>
        <w:tc>
          <w:tcPr>
            <w:tcW w:w="1274" w:type="dxa"/>
          </w:tcPr>
          <w:p w14:paraId="36C57A57" w14:textId="0D4BED12" w:rsidR="00E0347C" w:rsidRPr="00D16C6E" w:rsidRDefault="00E0347C" w:rsidP="00E034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1510" w:type="dxa"/>
          </w:tcPr>
          <w:p w14:paraId="50F31C45" w14:textId="34D27700" w:rsidR="00E0347C" w:rsidRPr="00D16C6E" w:rsidRDefault="00E0347C" w:rsidP="00E034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1510" w:type="dxa"/>
          </w:tcPr>
          <w:p w14:paraId="1990538B" w14:textId="092BFBF7" w:rsidR="00E0347C" w:rsidRPr="00D16C6E" w:rsidRDefault="00E0347C" w:rsidP="00E034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511" w:type="dxa"/>
          </w:tcPr>
          <w:p w14:paraId="776DF8B6" w14:textId="77777777" w:rsidR="00E0347C" w:rsidRPr="00164BE9" w:rsidRDefault="00E0347C" w:rsidP="00E0347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ข้อเสนอแนะ</w:t>
            </w:r>
          </w:p>
          <w:p w14:paraId="50E1B21E" w14:textId="77777777" w:rsidR="00E0347C" w:rsidRPr="00D16C6E" w:rsidRDefault="00E0347C" w:rsidP="00E034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347C" w:rsidRPr="00D16C6E" w14:paraId="017494AE" w14:textId="77777777" w:rsidTr="00370149">
        <w:tc>
          <w:tcPr>
            <w:tcW w:w="1510" w:type="dxa"/>
          </w:tcPr>
          <w:p w14:paraId="758922C8" w14:textId="2B9C7B2D" w:rsidR="00E0347C" w:rsidRPr="00CB4A4A" w:rsidRDefault="00CB4A4A" w:rsidP="00E0347C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3)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ภายในเพื่อ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ทุจริต ได้แก่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ภายในเพื่อ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ส่งเสริมความ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โปร่งใสและ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ทุจริต ซึ่งการ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เผยแพร่ข้อมูล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ในประเด็น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ข้างต้นแสดงถึง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คัญต่อ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ผลการประเมิน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ไปสู่การ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จัดท ามาตรการ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ส่งเสริมความ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โปร่งใสภายใน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 และ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กับ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ติดตามการ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าไปสู่การ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ปฏิบัติอย่าง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เป็นรูปธรรม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พร้อมเผยแพร่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ทางเว็บไซต์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หลักของ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เทศบาลตำบลหนองกราด</w:t>
            </w:r>
          </w:p>
        </w:tc>
        <w:tc>
          <w:tcPr>
            <w:tcW w:w="1746" w:type="dxa"/>
          </w:tcPr>
          <w:p w14:paraId="2908570E" w14:textId="12D23E7D" w:rsidR="00E0347C" w:rsidRPr="00CB4A4A" w:rsidRDefault="00CB4A4A" w:rsidP="00E0347C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แต่งตั้ง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คณะท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งาน และ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ประชุมเพื่อจัดท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มาตรการภายใน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เพื่อป้องกันการทุจริต ได้แก่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มาตรการภายใน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เพื่อส่งเสริมความ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โปร่งใสและ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ป้องกันการทุจริต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ซึ่งการเผยแพร่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ข้อมูลในประเด็น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ข้างต้นแสดงถึง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การให้ความส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คัญ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ต่อผลการประเมิน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ไปสู่การ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จัดท ามาตรการ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ส่งเสริมความ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โปร่งใสภายใน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 และมี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กับติดตาม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การน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ไปสู่การ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ปฏิบัติอย่างเป็น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รูปธรรมพร้อม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เผยแพร่ทาง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เว็บไซต์หลักของ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เทศบาลตำบลหนองกราด</w:t>
            </w:r>
          </w:p>
        </w:tc>
        <w:tc>
          <w:tcPr>
            <w:tcW w:w="1274" w:type="dxa"/>
          </w:tcPr>
          <w:p w14:paraId="40008C6D" w14:textId="79DE84D0" w:rsidR="00E0347C" w:rsidRPr="00CB4A4A" w:rsidRDefault="00CB4A4A" w:rsidP="00E0347C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นักปลัดฯ</w:t>
            </w:r>
          </w:p>
        </w:tc>
        <w:tc>
          <w:tcPr>
            <w:tcW w:w="1510" w:type="dxa"/>
          </w:tcPr>
          <w:p w14:paraId="7018115A" w14:textId="4D6A1644" w:rsidR="00E0347C" w:rsidRPr="00CB4A4A" w:rsidRDefault="00D61DAE" w:rsidP="00E0347C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ต.ค. 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>256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ถึง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ก.ย.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>256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510" w:type="dxa"/>
          </w:tcPr>
          <w:p w14:paraId="665EAF24" w14:textId="35EA01D9" w:rsidR="00E0347C" w:rsidRPr="00CB4A4A" w:rsidRDefault="00CB4A4A" w:rsidP="00E0347C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</w:t>
            </w:r>
            <w:r w:rsidR="001E0E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หนองกราด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ได้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เนินการแต่งตั้ง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คณะท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งาน และประชุมเพื่อจัดท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มาตรการภายใน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เพื่อป้องกันการ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ทุจริต ได้แก่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มาตรการภายในเพื่อ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ส่งเสริมความโปร่งใส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และป้องกันการ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ทุจริต ซึ่งการ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เผยแพร่ข้อมูลใน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ประเด็นข้างต้นแสดง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ถึงการให้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คัญต่อผล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การประเมินเพื่อ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ไปสู่การจัดท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มาตรการส่งเสริม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ความโปร่งใสภายใน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 และมีการ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กับติดตามการ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ไปสู่การปฏิบัติ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อย่างเป็นรูปธรรม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พร้อมเผยแพร่ทาง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เว็บไซต์หลักของ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เทศบาลตำบลหนองกราด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เรียบร้อยแล้ว</w:t>
            </w:r>
          </w:p>
        </w:tc>
        <w:tc>
          <w:tcPr>
            <w:tcW w:w="1511" w:type="dxa"/>
          </w:tcPr>
          <w:p w14:paraId="5971E53F" w14:textId="310659A9" w:rsidR="00E0347C" w:rsidRPr="00CB4A4A" w:rsidRDefault="00CB4A4A" w:rsidP="00E0347C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ทุกส่วนราชการควร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ข้อมูลให้เป็น</w:t>
            </w:r>
            <w:r w:rsidRPr="00CB4A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B4A4A">
              <w:rPr>
                <w:rFonts w:ascii="TH SarabunIT๙" w:hAnsi="TH SarabunIT๙" w:cs="TH SarabunIT๙"/>
                <w:sz w:val="30"/>
                <w:szCs w:val="30"/>
                <w:cs/>
              </w:rPr>
              <w:t>ปัจจุบั</w:t>
            </w:r>
            <w:r w:rsidR="006B76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</w:p>
        </w:tc>
      </w:tr>
    </w:tbl>
    <w:p w14:paraId="2D27B98F" w14:textId="77777777" w:rsidR="00E0347C" w:rsidRPr="00EF3CFA" w:rsidRDefault="00E0347C" w:rsidP="00E0347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AF8FFDF" w14:textId="77777777" w:rsidR="00E0347C" w:rsidRPr="00EF3CFA" w:rsidRDefault="00E0347C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1ECD268" w14:textId="0550BA00" w:rsidR="00EF3CFA" w:rsidRPr="00EF3CFA" w:rsidRDefault="00EF3CFA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4FC4541" w14:textId="5CF98B61" w:rsidR="00EF3CFA" w:rsidRPr="00EF3CFA" w:rsidRDefault="00EF3CFA" w:rsidP="00EF3CF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A9A9744" w14:textId="61C6AF50" w:rsidR="00EF3CFA" w:rsidRPr="0007336F" w:rsidRDefault="0007336F" w:rsidP="00EF3CF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07336F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0"/>
        <w:gridCol w:w="1746"/>
        <w:gridCol w:w="1274"/>
        <w:gridCol w:w="1510"/>
        <w:gridCol w:w="1510"/>
        <w:gridCol w:w="1511"/>
      </w:tblGrid>
      <w:tr w:rsidR="001E0EC5" w:rsidRPr="00D16C6E" w14:paraId="5889ABD8" w14:textId="77777777" w:rsidTr="00370149">
        <w:tc>
          <w:tcPr>
            <w:tcW w:w="1510" w:type="dxa"/>
          </w:tcPr>
          <w:p w14:paraId="29D7E152" w14:textId="00D5287F" w:rsidR="001E0EC5" w:rsidRPr="00D16C6E" w:rsidRDefault="001E0EC5" w:rsidP="001E0EC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</w:t>
            </w: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</w:t>
            </w:r>
          </w:p>
        </w:tc>
        <w:tc>
          <w:tcPr>
            <w:tcW w:w="1746" w:type="dxa"/>
          </w:tcPr>
          <w:p w14:paraId="59EBDFF4" w14:textId="0C7F4A6F" w:rsidR="001E0EC5" w:rsidRPr="00D16C6E" w:rsidRDefault="001E0EC5" w:rsidP="001E0EC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วิธีการดำเนินการ</w:t>
            </w:r>
          </w:p>
        </w:tc>
        <w:tc>
          <w:tcPr>
            <w:tcW w:w="1274" w:type="dxa"/>
          </w:tcPr>
          <w:p w14:paraId="48FB7353" w14:textId="0A5743F1" w:rsidR="001E0EC5" w:rsidRPr="00D16C6E" w:rsidRDefault="001E0EC5" w:rsidP="001E0EC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1510" w:type="dxa"/>
          </w:tcPr>
          <w:p w14:paraId="71840F44" w14:textId="50D63BB2" w:rsidR="001E0EC5" w:rsidRPr="00D16C6E" w:rsidRDefault="001E0EC5" w:rsidP="001E0EC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1510" w:type="dxa"/>
          </w:tcPr>
          <w:p w14:paraId="724A94EB" w14:textId="45BCF444" w:rsidR="001E0EC5" w:rsidRPr="00D16C6E" w:rsidRDefault="001E0EC5" w:rsidP="001E0EC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511" w:type="dxa"/>
          </w:tcPr>
          <w:p w14:paraId="7CF3B9B4" w14:textId="77777777" w:rsidR="001E0EC5" w:rsidRPr="00164BE9" w:rsidRDefault="001E0EC5" w:rsidP="001E0E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4BE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ข้อเสนอแนะ</w:t>
            </w:r>
          </w:p>
          <w:p w14:paraId="323FE6E5" w14:textId="77777777" w:rsidR="001E0EC5" w:rsidRPr="00D16C6E" w:rsidRDefault="001E0EC5" w:rsidP="001E0EC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1743" w:rsidRPr="00D16C6E" w14:paraId="4E8EF0AC" w14:textId="77777777" w:rsidTr="00370149">
        <w:tc>
          <w:tcPr>
            <w:tcW w:w="1510" w:type="dxa"/>
          </w:tcPr>
          <w:p w14:paraId="34925057" w14:textId="129B49C8" w:rsidR="00491743" w:rsidRPr="00491743" w:rsidRDefault="00491743" w:rsidP="0049174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4)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การป้องกัน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การทุจริต</w:t>
            </w:r>
          </w:p>
        </w:tc>
        <w:tc>
          <w:tcPr>
            <w:tcW w:w="1746" w:type="dxa"/>
          </w:tcPr>
          <w:p w14:paraId="6C20EF65" w14:textId="7BEA4700" w:rsidR="00491743" w:rsidRPr="00491743" w:rsidRDefault="00491743" w:rsidP="00491743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การป้องกันการ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ทุจริต จัดประชุม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เตรียมความพร้อม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เข้ารับการ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ประเมิน 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ITA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ก่อน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จะศึกษาและ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วิเคราะห์ผลการประเมินของปีที่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ผ่านมาเพื่อ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หนดแนวทางการปรับปรุง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และพัฒนา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จากนั้นจัดท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แนว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ทางการปฏิบัติ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ตามมาตรการภายในและให้มีการก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กับติดตาม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การน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ไปปฏิบัติ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อย่างเป็นรูปธรรม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ที่ส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คัญ ต้องมีการ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พัฒนาทักษะ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ความรู้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ความสามารถของ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บุคลากรผู้ดูแล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เว็บไซต์ของ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หน่วยงานในการ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ปรับปรุงระบบให้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ทันสมัยและมีการ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ติดต่อสื่อสารผ่าน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เว็บไซต์ได้อย่าง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รวดเร็วและมี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ประสิทธิภา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</w:t>
            </w:r>
          </w:p>
        </w:tc>
        <w:tc>
          <w:tcPr>
            <w:tcW w:w="1274" w:type="dxa"/>
          </w:tcPr>
          <w:p w14:paraId="5B44E92C" w14:textId="77777777" w:rsidR="00491743" w:rsidRPr="00C06DE8" w:rsidRDefault="00491743" w:rsidP="0049174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06DE8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06DE8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C06DE8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C06DE8">
              <w:rPr>
                <w:rFonts w:ascii="TH SarabunIT๙" w:hAnsi="TH SarabunIT๙" w:cs="TH SarabunIT๙"/>
                <w:sz w:val="28"/>
                <w:cs/>
              </w:rPr>
              <w:t>นักปลัด</w:t>
            </w:r>
            <w:r w:rsidRPr="00C06DE8"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C06DE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06DE8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06DE8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  <w:r w:rsidRPr="00C06DE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7DB231B8" w14:textId="77777777" w:rsidR="00491743" w:rsidRPr="00C06DE8" w:rsidRDefault="00491743" w:rsidP="0049174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06DE8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06DE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  <w:r w:rsidRPr="00C06DE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82A5FE6" w14:textId="77777777" w:rsidR="00491743" w:rsidRPr="00C06DE8" w:rsidRDefault="00491743" w:rsidP="0049174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06DE8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06DE8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  <w:r w:rsidRPr="00C06DE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CADBE5D" w14:textId="77777777" w:rsidR="00491743" w:rsidRPr="00C06DE8" w:rsidRDefault="00491743" w:rsidP="0049174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06DE8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06DE8">
              <w:rPr>
                <w:rFonts w:ascii="TH SarabunIT๙" w:hAnsi="TH SarabunIT๙" w:cs="TH SarabunIT๙"/>
                <w:sz w:val="28"/>
                <w:cs/>
              </w:rPr>
              <w:t>กองสาธารณสุข</w:t>
            </w:r>
            <w:r w:rsidRPr="00C06DE8">
              <w:rPr>
                <w:rFonts w:ascii="TH SarabunIT๙" w:hAnsi="TH SarabunIT๙" w:cs="TH SarabunIT๙" w:hint="cs"/>
                <w:sz w:val="28"/>
                <w:cs/>
              </w:rPr>
              <w:t>และสิ่งแวดล้อม</w:t>
            </w:r>
          </w:p>
          <w:p w14:paraId="468CF512" w14:textId="406CDE63" w:rsidR="00491743" w:rsidRPr="00C06DE8" w:rsidRDefault="00491743" w:rsidP="0049174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06DE8">
              <w:rPr>
                <w:rFonts w:ascii="TH SarabunIT๙" w:hAnsi="TH SarabunIT๙" w:cs="TH SarabunIT๙" w:hint="cs"/>
                <w:sz w:val="28"/>
                <w:cs/>
              </w:rPr>
              <w:t>-กองสวัสดิการสังม</w:t>
            </w:r>
          </w:p>
        </w:tc>
        <w:tc>
          <w:tcPr>
            <w:tcW w:w="1510" w:type="dxa"/>
          </w:tcPr>
          <w:p w14:paraId="28A2854A" w14:textId="63D8BEE8" w:rsidR="00491743" w:rsidRPr="00491743" w:rsidRDefault="00D61DAE" w:rsidP="0049174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ต.ค. 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>256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ถึง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ก.ย.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16C6E">
              <w:rPr>
                <w:rFonts w:ascii="TH SarabunIT๙" w:hAnsi="TH SarabunIT๙" w:cs="TH SarabunIT๙"/>
                <w:sz w:val="30"/>
                <w:szCs w:val="30"/>
              </w:rPr>
              <w:t>256</w:t>
            </w:r>
            <w:r w:rsidRPr="00D16C6E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510" w:type="dxa"/>
          </w:tcPr>
          <w:p w14:paraId="7DE021E0" w14:textId="2820F897" w:rsidR="00491743" w:rsidRPr="00D61DAE" w:rsidRDefault="00491743" w:rsidP="0049174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D61DAE">
              <w:rPr>
                <w:rFonts w:ascii="TH SarabunIT๙" w:hAnsi="TH SarabunIT๙" w:cs="TH SarabunIT๙" w:hint="cs"/>
                <w:sz w:val="28"/>
                <w:cs/>
              </w:rPr>
              <w:t>เทศบาลตำบลหนองกราด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 xml:space="preserve"> ได้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ด</w:t>
            </w:r>
            <w:r w:rsidRPr="00D61DA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เนินการแต่งตั้ง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คณะท</w:t>
            </w:r>
            <w:r w:rsidRPr="00D61DA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งาน และจัดประชุมเตรียมความ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พร้อมเข้ารับการ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 xml:space="preserve">ประเมิน 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ITA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ก่อนจะ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ศึกษาและวิเคราะห์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ผลการประเมินของปี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ที่ผ่านมาเพื่อก</w:t>
            </w:r>
            <w:r w:rsidRPr="00D61DA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หนด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แนวทางการ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ปรับปรุงและพัฒนา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จากนั้นจัดท าแนว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ทางการปฏิบัติตาม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มาตรการภายในและ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ให้มีการก</w:t>
            </w:r>
            <w:r w:rsidRPr="00D61DA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กับ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ติดตามการน</w:t>
            </w:r>
            <w:r w:rsidRPr="00D61DA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ไปปฏิบัติอย่างเป็น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รูปธรรม ที่ส</w:t>
            </w:r>
            <w:r w:rsidRPr="00D61DA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คัญ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ต้องมีการพัฒนา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ทักษะ ความรู้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ความสามารถของ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บุคลากรผู้ดูแล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เว็บไซต์ของ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หน่วยงานในการ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ปรับปรุงระบบให้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ทันสมัยและมีการ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ติดต่อสื่อสารผ่าน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เว็บไซต์ได้อย่าง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รวดเร็วและมี</w:t>
            </w:r>
            <w:r w:rsidRPr="00D61D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1DAE">
              <w:rPr>
                <w:rFonts w:ascii="TH SarabunIT๙" w:hAnsi="TH SarabunIT๙" w:cs="TH SarabunIT๙"/>
                <w:sz w:val="28"/>
                <w:cs/>
              </w:rPr>
              <w:t>ประสิทธิภาพ</w:t>
            </w:r>
          </w:p>
        </w:tc>
        <w:tc>
          <w:tcPr>
            <w:tcW w:w="1511" w:type="dxa"/>
          </w:tcPr>
          <w:p w14:paraId="1A807ED8" w14:textId="5137CCF7" w:rsidR="00491743" w:rsidRPr="00491743" w:rsidRDefault="00491743" w:rsidP="0049174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หากมีการ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เปลี่ยนแปลง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ข้อมูลต่าง ๆ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ควรให้ส</w:t>
            </w:r>
            <w:r w:rsidR="00FB10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นัก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ข้อมูลให้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ทันสมัยและ</w:t>
            </w:r>
            <w:r w:rsidRPr="0049174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91743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เป็นปัจจุบั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</w:p>
        </w:tc>
      </w:tr>
    </w:tbl>
    <w:p w14:paraId="6E55FA88" w14:textId="7379199B" w:rsidR="00EF3CFA" w:rsidRDefault="00EF3CFA" w:rsidP="00EF3C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7D84639" w14:textId="0F0AB660" w:rsidR="00EF3CFA" w:rsidRDefault="00EF3CFA" w:rsidP="00EF3C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FC6ABCD" w14:textId="63B9CA7C" w:rsidR="00EF3CFA" w:rsidRDefault="00EF3CFA" w:rsidP="00EF3C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999F047" w14:textId="51A3CFF3" w:rsidR="00EF3CFA" w:rsidRDefault="00EF3CFA" w:rsidP="00EF3C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46D764C" w14:textId="77777777" w:rsidR="00EF3CFA" w:rsidRPr="00EF3CFA" w:rsidRDefault="00EF3CFA" w:rsidP="00EF3C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sectPr w:rsidR="00EF3CFA" w:rsidRPr="00EF3CFA" w:rsidSect="00FA206E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7F"/>
    <w:rsid w:val="00016FAF"/>
    <w:rsid w:val="00027F7E"/>
    <w:rsid w:val="0007336F"/>
    <w:rsid w:val="00127AE9"/>
    <w:rsid w:val="0013404F"/>
    <w:rsid w:val="00164BE9"/>
    <w:rsid w:val="001E0EC5"/>
    <w:rsid w:val="00235E39"/>
    <w:rsid w:val="003812F4"/>
    <w:rsid w:val="00491743"/>
    <w:rsid w:val="005A4E40"/>
    <w:rsid w:val="005B7B75"/>
    <w:rsid w:val="00644FEC"/>
    <w:rsid w:val="006B7659"/>
    <w:rsid w:val="007954DA"/>
    <w:rsid w:val="00846648"/>
    <w:rsid w:val="008E577F"/>
    <w:rsid w:val="00953208"/>
    <w:rsid w:val="00A553CC"/>
    <w:rsid w:val="00AE31FD"/>
    <w:rsid w:val="00BA2D69"/>
    <w:rsid w:val="00BB7F48"/>
    <w:rsid w:val="00C06DE8"/>
    <w:rsid w:val="00C805E8"/>
    <w:rsid w:val="00CB4A4A"/>
    <w:rsid w:val="00D16C6E"/>
    <w:rsid w:val="00D61DAE"/>
    <w:rsid w:val="00DB3DC9"/>
    <w:rsid w:val="00DC64BE"/>
    <w:rsid w:val="00E0347C"/>
    <w:rsid w:val="00EF3CFA"/>
    <w:rsid w:val="00FA206E"/>
    <w:rsid w:val="00FB1052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BBAC"/>
  <w15:chartTrackingRefBased/>
  <w15:docId w15:val="{D0B3131A-33F8-4306-B007-07CC7D0B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77F"/>
    <w:pPr>
      <w:spacing w:after="0" w:line="240" w:lineRule="auto"/>
    </w:pPr>
  </w:style>
  <w:style w:type="table" w:styleId="a4">
    <w:name w:val="Table Grid"/>
    <w:basedOn w:val="a1"/>
    <w:uiPriority w:val="39"/>
    <w:rsid w:val="00D1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C805E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character" w:customStyle="1" w:styleId="a6">
    <w:name w:val="ย่อหน้ารายการ อักขระ"/>
    <w:link w:val="a5"/>
    <w:uiPriority w:val="34"/>
    <w:rsid w:val="00C805E8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dcterms:created xsi:type="dcterms:W3CDTF">2023-01-29T09:58:00Z</dcterms:created>
  <dcterms:modified xsi:type="dcterms:W3CDTF">2023-01-29T13:50:00Z</dcterms:modified>
</cp:coreProperties>
</file>